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935B6" w14:textId="77777777" w:rsidR="00AE6E7F" w:rsidRDefault="00AE6E7F">
      <w:pPr>
        <w:spacing w:after="42" w:line="240" w:lineRule="exact"/>
        <w:rPr>
          <w:sz w:val="24"/>
          <w:szCs w:val="24"/>
        </w:rPr>
      </w:pPr>
    </w:p>
    <w:p w14:paraId="5A5935B7" w14:textId="756A2C33" w:rsidR="00AE6E7F" w:rsidRDefault="00C029CC">
      <w:pPr>
        <w:spacing w:after="0" w:line="240" w:lineRule="auto"/>
        <w:ind w:left="2866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SCHEDA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PR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GET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PTOF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a.s.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0</w:t>
      </w:r>
      <w:r w:rsidR="00E912D5"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2</w:t>
      </w:r>
      <w:r w:rsidR="00777517"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3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202</w:t>
      </w:r>
      <w:r w:rsidR="00777517">
        <w:rPr>
          <w:rFonts w:ascii="Calibri" w:eastAsia="Calibri" w:hAnsi="Calibri" w:cs="Calibri"/>
          <w:b/>
          <w:bCs/>
          <w:color w:val="000000"/>
          <w:sz w:val="28"/>
          <w:szCs w:val="28"/>
        </w:rPr>
        <w:t>4</w:t>
      </w:r>
    </w:p>
    <w:p w14:paraId="5A5935B8" w14:textId="77777777" w:rsidR="00557DE7" w:rsidRDefault="00557DE7">
      <w:pPr>
        <w:spacing w:after="0" w:line="240" w:lineRule="auto"/>
        <w:ind w:left="2866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5A5935B9" w14:textId="77777777" w:rsidR="00AE6E7F" w:rsidRDefault="00AE6E7F">
      <w:pPr>
        <w:spacing w:after="1" w:line="180" w:lineRule="exact"/>
        <w:rPr>
          <w:rFonts w:ascii="Calibri" w:eastAsia="Calibri" w:hAnsi="Calibri" w:cs="Calibri"/>
          <w:sz w:val="18"/>
          <w:szCs w:val="18"/>
        </w:rPr>
      </w:pPr>
    </w:p>
    <w:p w14:paraId="5A5935BA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Deno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inaz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oget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</w:p>
    <w:p w14:paraId="5A5935BB" w14:textId="77777777" w:rsidR="00AE6E7F" w:rsidRDefault="00AE6E7F">
      <w:pPr>
        <w:spacing w:after="0" w:line="2" w:lineRule="exact"/>
        <w:rPr>
          <w:rFonts w:ascii="Calibri" w:eastAsia="Calibri" w:hAnsi="Calibri" w:cs="Calibri"/>
          <w:sz w:val="0"/>
          <w:szCs w:val="0"/>
        </w:rPr>
      </w:pP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1"/>
      </w:tblGrid>
      <w:tr w:rsidR="00AE6E7F" w14:paraId="5A5935BD" w14:textId="77777777" w:rsidTr="00557DE7">
        <w:trPr>
          <w:cantSplit/>
          <w:trHeight w:hRule="exact" w:val="501"/>
        </w:trPr>
        <w:tc>
          <w:tcPr>
            <w:tcW w:w="9751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BC" w14:textId="77777777" w:rsidR="00AE6E7F" w:rsidRDefault="00C029CC">
            <w:pPr>
              <w:spacing w:before="25" w:after="0" w:line="238" w:lineRule="auto"/>
              <w:ind w:left="14" w:right="-2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mina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ione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</w:p>
        </w:tc>
      </w:tr>
      <w:tr w:rsidR="00AE6E7F" w14:paraId="5A5935C4" w14:textId="77777777" w:rsidTr="00557DE7">
        <w:trPr>
          <w:cantSplit/>
          <w:trHeight w:hRule="exact" w:val="1142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BE" w14:textId="77777777" w:rsidR="00AE6E7F" w:rsidRDefault="00AE6E7F"/>
          <w:p w14:paraId="5A5935BF" w14:textId="77777777" w:rsidR="00557DE7" w:rsidRDefault="00557DE7"/>
          <w:p w14:paraId="5A5935C0" w14:textId="77777777" w:rsidR="00557DE7" w:rsidRDefault="00557DE7"/>
          <w:p w14:paraId="5A5935C1" w14:textId="77777777" w:rsidR="006A6DDC" w:rsidRDefault="006A6DDC"/>
          <w:p w14:paraId="5A5935C2" w14:textId="77777777" w:rsidR="006A6DDC" w:rsidRDefault="006A6DDC"/>
          <w:p w14:paraId="5A5935C3" w14:textId="77777777" w:rsidR="006A6DDC" w:rsidRDefault="006A6DDC"/>
        </w:tc>
      </w:tr>
    </w:tbl>
    <w:p w14:paraId="5A5935C5" w14:textId="77777777" w:rsidR="00AE6E7F" w:rsidRDefault="00AE6E7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C6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Resp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nsab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prog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tto</w:t>
      </w: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AE6E7F" w14:paraId="5A5935C8" w14:textId="77777777">
        <w:trPr>
          <w:cantSplit/>
          <w:trHeight w:hRule="exact" w:val="279"/>
        </w:trPr>
        <w:tc>
          <w:tcPr>
            <w:tcW w:w="9632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7" w14:textId="77777777" w:rsidR="00AE6E7F" w:rsidRDefault="00C029CC">
            <w:pPr>
              <w:spacing w:before="37" w:after="0" w:line="238" w:lineRule="auto"/>
              <w:ind w:left="14" w:right="-2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respo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</w:p>
        </w:tc>
      </w:tr>
      <w:tr w:rsidR="00AE6E7F" w14:paraId="5A5935CA" w14:textId="77777777">
        <w:trPr>
          <w:cantSplit/>
          <w:trHeight w:hRule="exact" w:val="560"/>
        </w:trPr>
        <w:tc>
          <w:tcPr>
            <w:tcW w:w="9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9" w14:textId="77777777" w:rsidR="00AE6E7F" w:rsidRDefault="00AE6E7F"/>
        </w:tc>
      </w:tr>
    </w:tbl>
    <w:p w14:paraId="5A5935CB" w14:textId="77777777" w:rsidR="00AE6E7F" w:rsidRDefault="00AE6E7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CC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Ob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vi</w:t>
      </w: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AE6E7F" w14:paraId="5A5935CE" w14:textId="77777777" w:rsidTr="00C46222">
        <w:trPr>
          <w:cantSplit/>
          <w:trHeight w:hRule="exact" w:val="683"/>
        </w:trPr>
        <w:tc>
          <w:tcPr>
            <w:tcW w:w="9781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D" w14:textId="77777777" w:rsidR="00AE6E7F" w:rsidRDefault="00C029CC" w:rsidP="00557DE7">
            <w:pPr>
              <w:spacing w:before="27" w:after="0" w:line="238" w:lineRule="auto"/>
              <w:ind w:left="14" w:right="998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Descriv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re,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destina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cui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o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557D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557DE7">
              <w:t>gli</w:t>
            </w:r>
            <w:r w:rsidR="00557DE7" w:rsidRP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obiettivi, i risultati attesi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logie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ate.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lust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rapp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istitu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i.</w:t>
            </w:r>
          </w:p>
        </w:tc>
      </w:tr>
      <w:tr w:rsidR="00AE6E7F" w14:paraId="5A5935D2" w14:textId="77777777" w:rsidTr="00557DE7">
        <w:trPr>
          <w:cantSplit/>
          <w:trHeight w:hRule="exact" w:val="2427"/>
        </w:trPr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F" w14:textId="77777777" w:rsidR="00AE6E7F" w:rsidRDefault="00AE6E7F"/>
          <w:p w14:paraId="5A5935D0" w14:textId="77777777" w:rsidR="00557DE7" w:rsidRDefault="00557DE7"/>
          <w:p w14:paraId="5A5935D1" w14:textId="77777777" w:rsidR="00557DE7" w:rsidRDefault="00557DE7"/>
        </w:tc>
      </w:tr>
    </w:tbl>
    <w:p w14:paraId="5A5935D3" w14:textId="77777777" w:rsidR="00AE6E7F" w:rsidRDefault="00AE6E7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D4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urata</w:t>
      </w: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7"/>
      </w:tblGrid>
      <w:tr w:rsidR="00AE6E7F" w14:paraId="5A5935D6" w14:textId="77777777" w:rsidTr="00C46222">
        <w:trPr>
          <w:cantSplit/>
          <w:trHeight w:hRule="exact" w:val="694"/>
        </w:trPr>
        <w:tc>
          <w:tcPr>
            <w:tcW w:w="9557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D5" w14:textId="77777777" w:rsidR="00AE6E7F" w:rsidRDefault="00C029CC">
            <w:pPr>
              <w:spacing w:before="27" w:after="0" w:line="238" w:lineRule="auto"/>
              <w:ind w:left="14" w:right="445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Descriv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'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arco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quale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att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illustrare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rative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vidua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attività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lgere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inan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volgere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altro.</w:t>
            </w:r>
          </w:p>
        </w:tc>
      </w:tr>
      <w:tr w:rsidR="00AE6E7F" w14:paraId="5A5935DC" w14:textId="77777777" w:rsidTr="00FC79EC">
        <w:trPr>
          <w:cantSplit/>
          <w:trHeight w:hRule="exact" w:val="3607"/>
        </w:trPr>
        <w:tc>
          <w:tcPr>
            <w:tcW w:w="9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D7" w14:textId="77777777" w:rsidR="00E912D5" w:rsidRDefault="00557DE7">
            <w:r>
              <w:t>Fase 1</w:t>
            </w:r>
          </w:p>
          <w:p w14:paraId="5A5935D8" w14:textId="77777777" w:rsidR="00557DE7" w:rsidRDefault="00557DE7">
            <w:r>
              <w:t>Fase 2</w:t>
            </w:r>
          </w:p>
          <w:p w14:paraId="5A5935D9" w14:textId="77777777" w:rsidR="00557DE7" w:rsidRDefault="00557DE7">
            <w:r>
              <w:t>Fase 3</w:t>
            </w:r>
          </w:p>
          <w:p w14:paraId="5A5935DA" w14:textId="77777777" w:rsidR="00557DE7" w:rsidRDefault="00557DE7"/>
          <w:p w14:paraId="5A5935DB" w14:textId="77777777" w:rsidR="00E912D5" w:rsidRDefault="00E912D5"/>
        </w:tc>
      </w:tr>
    </w:tbl>
    <w:p w14:paraId="5A5935DD" w14:textId="77777777" w:rsidR="00AE6E7F" w:rsidRDefault="00AE6E7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DE" w14:textId="77777777" w:rsidR="00557DE7" w:rsidRDefault="00557DE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DF" w14:textId="77777777" w:rsidR="00557DE7" w:rsidRDefault="00557DE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0" w14:textId="77777777" w:rsidR="00557DE7" w:rsidRDefault="00557DE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1" w14:textId="77777777" w:rsidR="00557DE7" w:rsidRDefault="00557DE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2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</w:t>
      </w: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6"/>
      </w:tblGrid>
      <w:tr w:rsidR="00AE6E7F" w14:paraId="5A5935E4" w14:textId="77777777" w:rsidTr="00E912D5">
        <w:trPr>
          <w:cantSplit/>
          <w:trHeight w:hRule="exact" w:val="899"/>
        </w:trPr>
        <w:tc>
          <w:tcPr>
            <w:tcW w:w="9676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E3" w14:textId="77777777" w:rsidR="00AE6E7F" w:rsidRDefault="00C029CC">
            <w:pPr>
              <w:spacing w:before="25" w:after="0" w:line="240" w:lineRule="auto"/>
              <w:ind w:left="-20" w:right="363"/>
              <w:jc w:val="right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erimen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centi,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oce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aborat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prevede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minati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delle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rso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ricop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iranno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levanti.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arare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inan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o.</w:t>
            </w:r>
          </w:p>
        </w:tc>
      </w:tr>
      <w:tr w:rsidR="00AE6E7F" w14:paraId="5A5935EB" w14:textId="77777777" w:rsidTr="00777517">
        <w:trPr>
          <w:cantSplit/>
          <w:trHeight w:hRule="exact" w:val="3722"/>
        </w:trPr>
        <w:tc>
          <w:tcPr>
            <w:tcW w:w="9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E5" w14:textId="77777777" w:rsidR="00E912D5" w:rsidRDefault="00E912D5" w:rsidP="00557DE7">
            <w:pPr>
              <w:jc w:val="both"/>
            </w:pPr>
            <w:r>
              <w:t xml:space="preserve">Risorse umane Indicare i profili di riferimento (l’eventuale necessità di esperti esterni dovrà essere adeguatamente motivata. In ogni caso le figure richieste saranno oggetto di procedura di selezione ad evidenza pubblica) e i nominativi dei docenti e del personale non docente di cui si prevede la partecipazione. </w:t>
            </w:r>
          </w:p>
          <w:p w14:paraId="5A5935E6" w14:textId="77777777" w:rsidR="00E912D5" w:rsidRDefault="00E912D5">
            <w:r>
              <w:t xml:space="preserve">Docenti referenti (ore di non insegnamento) N°__________ per ______ ore ciascuno; </w:t>
            </w:r>
          </w:p>
          <w:p w14:paraId="5A5935E7" w14:textId="77777777" w:rsidR="00E912D5" w:rsidRDefault="00E912D5">
            <w:r>
              <w:t xml:space="preserve">Docenti coinvolti (ore di insegnamento) N°__________ per ______ ore ciascuno; </w:t>
            </w:r>
          </w:p>
          <w:p w14:paraId="5A5935E8" w14:textId="77777777" w:rsidR="00E912D5" w:rsidRDefault="00E912D5">
            <w:r>
              <w:t xml:space="preserve">Docenti coinvolti (ore di non insegnamento) N°__________ per ______ ore ciascuno; </w:t>
            </w:r>
          </w:p>
          <w:p w14:paraId="5A5935E9" w14:textId="77777777" w:rsidR="00E912D5" w:rsidRDefault="00E912D5">
            <w:r>
              <w:t xml:space="preserve">Esperti e/o relatori N°__________ per ______ ore ciascuno; </w:t>
            </w:r>
          </w:p>
          <w:p w14:paraId="666EF369" w14:textId="77777777" w:rsidR="00AE6E7F" w:rsidRDefault="00E912D5">
            <w:r>
              <w:t>Collaboratori scolastici: N°__________ per ______ ore ciascuno;</w:t>
            </w:r>
          </w:p>
          <w:p w14:paraId="5A5935EA" w14:textId="2345F6BF" w:rsidR="00777517" w:rsidRDefault="00777517">
            <w:r>
              <w:t>Assistente tecnico______________________per______________ore</w:t>
            </w:r>
          </w:p>
        </w:tc>
      </w:tr>
    </w:tbl>
    <w:p w14:paraId="5A5935EC" w14:textId="77777777" w:rsidR="00E912D5" w:rsidRDefault="00E912D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D" w14:textId="77777777" w:rsidR="00E912D5" w:rsidRDefault="00E912D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E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Beni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servi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</w:p>
    <w:tbl>
      <w:tblPr>
        <w:tblW w:w="10290" w:type="dxa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0"/>
      </w:tblGrid>
      <w:tr w:rsidR="00AE6E7F" w14:paraId="5A5935F0" w14:textId="77777777" w:rsidTr="00C46222">
        <w:trPr>
          <w:cantSplit/>
          <w:trHeight w:hRule="exact" w:val="596"/>
        </w:trPr>
        <w:tc>
          <w:tcPr>
            <w:tcW w:w="10290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EF" w14:textId="77777777" w:rsidR="00AE6E7F" w:rsidRDefault="00C029CC">
            <w:pPr>
              <w:spacing w:before="25" w:after="0" w:line="239" w:lineRule="auto"/>
              <w:ind w:left="14" w:right="-1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iso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log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gani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util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uisti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ett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io.</w:t>
            </w:r>
          </w:p>
        </w:tc>
      </w:tr>
      <w:tr w:rsidR="00AE6E7F" w14:paraId="5A5935F5" w14:textId="77777777" w:rsidTr="00E912D5">
        <w:trPr>
          <w:cantSplit/>
          <w:trHeight w:hRule="exact" w:val="2425"/>
        </w:trPr>
        <w:tc>
          <w:tcPr>
            <w:tcW w:w="10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F1" w14:textId="77777777" w:rsidR="00E912D5" w:rsidRDefault="00E912D5">
            <w:r>
              <w:t xml:space="preserve">Spazi: </w:t>
            </w:r>
          </w:p>
          <w:p w14:paraId="5A5935F2" w14:textId="77777777" w:rsidR="00E912D5" w:rsidRDefault="00E912D5">
            <w:r>
              <w:t>Materiali:</w:t>
            </w:r>
          </w:p>
          <w:p w14:paraId="5A5935F3" w14:textId="77777777" w:rsidR="00E912D5" w:rsidRDefault="00E912D5">
            <w:r>
              <w:t>Servizi:</w:t>
            </w:r>
          </w:p>
          <w:p w14:paraId="5A5935F4" w14:textId="77777777" w:rsidR="00AE6E7F" w:rsidRDefault="00E912D5">
            <w:r>
              <w:t>Altro:</w:t>
            </w:r>
          </w:p>
        </w:tc>
      </w:tr>
    </w:tbl>
    <w:p w14:paraId="5A5935F6" w14:textId="77777777" w:rsidR="00AE6E7F" w:rsidRDefault="00AE6E7F" w:rsidP="00E912D5">
      <w:pPr>
        <w:spacing w:after="5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5935F7" w14:textId="77777777" w:rsidR="00E912D5" w:rsidRPr="00557DE7" w:rsidRDefault="00E912D5" w:rsidP="00557DE7">
      <w:pPr>
        <w:spacing w:after="57" w:line="240" w:lineRule="exact"/>
        <w:ind w:left="36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2D5">
        <w:rPr>
          <w:rFonts w:ascii="Times New Roman" w:eastAsia="Times New Roman" w:hAnsi="Times New Roman" w:cs="Times New Roman"/>
          <w:b/>
          <w:sz w:val="24"/>
          <w:szCs w:val="24"/>
        </w:rPr>
        <w:t>Costo totale del progetto___________________</w:t>
      </w:r>
    </w:p>
    <w:p w14:paraId="5A5935F8" w14:textId="77777777" w:rsidR="00E912D5" w:rsidRDefault="00E912D5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F9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Mo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gio</w:t>
      </w: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AE6E7F" w14:paraId="5A5935FB" w14:textId="77777777">
        <w:trPr>
          <w:cantSplit/>
          <w:trHeight w:hRule="exact" w:val="279"/>
        </w:trPr>
        <w:tc>
          <w:tcPr>
            <w:tcW w:w="9632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FA" w14:textId="77777777" w:rsidR="00AE6E7F" w:rsidRDefault="00C029CC">
            <w:pPr>
              <w:spacing w:before="37" w:after="0" w:line="238" w:lineRule="auto"/>
              <w:ind w:left="14" w:right="-2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tà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pis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iche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nit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raggio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to</w:t>
            </w:r>
          </w:p>
        </w:tc>
      </w:tr>
      <w:tr w:rsidR="00AE6E7F" w14:paraId="5A5935FD" w14:textId="77777777">
        <w:trPr>
          <w:cantSplit/>
          <w:trHeight w:hRule="exact" w:val="841"/>
        </w:trPr>
        <w:tc>
          <w:tcPr>
            <w:tcW w:w="9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FC" w14:textId="77777777" w:rsidR="00AE6E7F" w:rsidRDefault="00AE6E7F"/>
        </w:tc>
      </w:tr>
    </w:tbl>
    <w:p w14:paraId="5A5935FE" w14:textId="77777777" w:rsidR="00AE6E7F" w:rsidRDefault="00AE6E7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600" w14:textId="76B53A7D" w:rsidR="00C07758" w:rsidRDefault="00C07758" w:rsidP="00C46222">
      <w:pPr>
        <w:tabs>
          <w:tab w:val="left" w:pos="6373"/>
        </w:tabs>
        <w:spacing w:after="0" w:line="239" w:lineRule="auto"/>
        <w:ind w:left="4962" w:right="1549" w:hanging="566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E912D5">
        <w:rPr>
          <w:rFonts w:ascii="Calibri" w:eastAsia="Calibri" w:hAnsi="Calibri" w:cs="Calibri"/>
          <w:color w:val="000000"/>
          <w:sz w:val="24"/>
          <w:szCs w:val="24"/>
        </w:rPr>
        <w:t>…</w:t>
      </w:r>
      <w:r w:rsidR="00C029CC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C029CC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C029CC">
        <w:rPr>
          <w:rFonts w:ascii="Calibri" w:eastAsia="Calibri" w:hAnsi="Calibri" w:cs="Calibri"/>
          <w:color w:val="000000"/>
          <w:sz w:val="24"/>
          <w:szCs w:val="24"/>
        </w:rPr>
        <w:t>lì</w:t>
      </w:r>
      <w:r w:rsidR="00C029CC">
        <w:rPr>
          <w:rFonts w:ascii="Calibri" w:eastAsia="Calibri" w:hAnsi="Calibri" w:cs="Calibri"/>
          <w:color w:val="000000"/>
          <w:sz w:val="24"/>
          <w:szCs w:val="24"/>
        </w:rPr>
        <w:tab/>
      </w:r>
      <w:r w:rsidR="00C029CC"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5A593601" w14:textId="77777777" w:rsidR="00C07758" w:rsidRDefault="00C07758" w:rsidP="00C07758">
      <w:pPr>
        <w:tabs>
          <w:tab w:val="left" w:pos="6373"/>
        </w:tabs>
        <w:spacing w:after="0" w:line="239" w:lineRule="auto"/>
        <w:ind w:left="5665" w:right="1549" w:hanging="5665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A593602" w14:textId="6E53B6C4" w:rsidR="00AE6E7F" w:rsidRDefault="00C029CC" w:rsidP="00C46222">
      <w:pPr>
        <w:tabs>
          <w:tab w:val="left" w:pos="6373"/>
        </w:tabs>
        <w:spacing w:after="0" w:line="239" w:lineRule="auto"/>
        <w:ind w:left="5665" w:right="1549" w:hanging="566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Il 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 del 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tto Pro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.ssa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Pro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sectPr w:rsidR="00AE6E7F">
      <w:headerReference w:type="default" r:id="rId6"/>
      <w:type w:val="continuous"/>
      <w:pgSz w:w="11906" w:h="16838"/>
      <w:pgMar w:top="637" w:right="850" w:bottom="1134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A87AC" w14:textId="77777777" w:rsidR="00AC5B19" w:rsidRDefault="00AC5B19" w:rsidP="00B90BD0">
      <w:pPr>
        <w:spacing w:after="0" w:line="240" w:lineRule="auto"/>
      </w:pPr>
      <w:r>
        <w:separator/>
      </w:r>
    </w:p>
  </w:endnote>
  <w:endnote w:type="continuationSeparator" w:id="0">
    <w:p w14:paraId="32868E4B" w14:textId="77777777" w:rsidR="00AC5B19" w:rsidRDefault="00AC5B19" w:rsidP="00B9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2E120" w14:textId="77777777" w:rsidR="00AC5B19" w:rsidRDefault="00AC5B19" w:rsidP="00B90BD0">
      <w:pPr>
        <w:spacing w:after="0" w:line="240" w:lineRule="auto"/>
      </w:pPr>
      <w:r>
        <w:separator/>
      </w:r>
    </w:p>
  </w:footnote>
  <w:footnote w:type="continuationSeparator" w:id="0">
    <w:p w14:paraId="770C506B" w14:textId="77777777" w:rsidR="00AC5B19" w:rsidRDefault="00AC5B19" w:rsidP="00B9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3607" w14:textId="3A6CC879" w:rsidR="00B90BD0" w:rsidRDefault="00A24480">
    <w:pPr>
      <w:pStyle w:val="Intestazione"/>
    </w:pPr>
    <w:r>
      <w:t>Liceo Motzo A.S. 202</w:t>
    </w:r>
    <w:r w:rsidR="00777517">
      <w:t>3-2024</w:t>
    </w:r>
    <w:r w:rsidR="00314BFB">
      <w:tab/>
    </w:r>
    <w:r w:rsidR="00314BFB">
      <w:tab/>
    </w:r>
    <w:r w:rsidR="00314BFB" w:rsidRPr="003F5951">
      <w:rPr>
        <w:rFonts w:ascii="Arial" w:hAnsi="Arial" w:cs="Arial"/>
        <w:noProof/>
      </w:rPr>
      <w:drawing>
        <wp:inline distT="0" distB="0" distL="0" distR="0" wp14:anchorId="402214FB" wp14:editId="5B5C1597">
          <wp:extent cx="561975" cy="390525"/>
          <wp:effectExtent l="0" t="0" r="9525" b="9525"/>
          <wp:docPr id="7" name="Immagine 4" descr="C:\Users\803432rr\AppData\Local\Microsoft\Windows\Temporary Internet Files\Content.Word\Intestazionesuperiore141335507513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005" cy="3905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7F"/>
    <w:rsid w:val="00123640"/>
    <w:rsid w:val="001A3BCF"/>
    <w:rsid w:val="001A7A94"/>
    <w:rsid w:val="0028424B"/>
    <w:rsid w:val="00314BFB"/>
    <w:rsid w:val="003E2F1B"/>
    <w:rsid w:val="00557DE7"/>
    <w:rsid w:val="005C58E8"/>
    <w:rsid w:val="006A6DDC"/>
    <w:rsid w:val="006F2C76"/>
    <w:rsid w:val="0075434E"/>
    <w:rsid w:val="00777517"/>
    <w:rsid w:val="00857D1F"/>
    <w:rsid w:val="00900862"/>
    <w:rsid w:val="00A24480"/>
    <w:rsid w:val="00AC5B19"/>
    <w:rsid w:val="00AE6E7F"/>
    <w:rsid w:val="00B05404"/>
    <w:rsid w:val="00B11010"/>
    <w:rsid w:val="00B90BD0"/>
    <w:rsid w:val="00C029CC"/>
    <w:rsid w:val="00C07758"/>
    <w:rsid w:val="00C26FE4"/>
    <w:rsid w:val="00C46222"/>
    <w:rsid w:val="00C86210"/>
    <w:rsid w:val="00E912D5"/>
    <w:rsid w:val="00EB7DB3"/>
    <w:rsid w:val="00FC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5B6"/>
  <w15:docId w15:val="{76EEF942-A810-444C-A8C0-811F0115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BD0"/>
  </w:style>
  <w:style w:type="paragraph" w:styleId="Pidipagina">
    <w:name w:val="footer"/>
    <w:basedOn w:val="Normale"/>
    <w:link w:val="PidipaginaCarattere"/>
    <w:uiPriority w:val="99"/>
    <w:unhideWhenUsed/>
    <w:rsid w:val="00B90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Aurelia Cocco</cp:lastModifiedBy>
  <cp:revision>2</cp:revision>
  <dcterms:created xsi:type="dcterms:W3CDTF">2023-10-17T08:24:00Z</dcterms:created>
  <dcterms:modified xsi:type="dcterms:W3CDTF">2023-10-17T08:24:00Z</dcterms:modified>
</cp:coreProperties>
</file>